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D0BAC" w14:textId="6E31A073" w:rsidR="00C741D1" w:rsidRDefault="00C741D1" w:rsidP="00C741D1">
      <w:pPr>
        <w:spacing w:line="240" w:lineRule="auto"/>
        <w:jc w:val="center"/>
        <w:rPr>
          <w:rFonts w:ascii="Arial" w:hAnsi="Arial" w:cs="Arial"/>
          <w:b/>
          <w:bCs/>
          <w:u w:val="single"/>
        </w:rPr>
      </w:pPr>
      <w:r w:rsidRPr="00C741D1">
        <w:rPr>
          <w:rFonts w:ascii="Arial" w:hAnsi="Arial" w:cs="Arial"/>
          <w:b/>
          <w:bCs/>
          <w:u w:val="single"/>
        </w:rPr>
        <w:t>PLAN DE TRABAJO</w:t>
      </w:r>
      <w:r w:rsidR="001146C9">
        <w:rPr>
          <w:rFonts w:ascii="Arial" w:hAnsi="Arial" w:cs="Arial"/>
          <w:b/>
          <w:bCs/>
          <w:u w:val="single"/>
        </w:rPr>
        <w:t xml:space="preserve"> TECNOLOGÍA </w:t>
      </w:r>
      <w:r w:rsidR="001146C9" w:rsidRPr="00C741D1">
        <w:rPr>
          <w:rFonts w:ascii="Arial" w:hAnsi="Arial" w:cs="Arial"/>
          <w:b/>
          <w:bCs/>
          <w:u w:val="single"/>
        </w:rPr>
        <w:t>“</w:t>
      </w:r>
      <w:r w:rsidRPr="00C741D1">
        <w:rPr>
          <w:rFonts w:ascii="Arial" w:hAnsi="Arial" w:cs="Arial"/>
          <w:b/>
          <w:bCs/>
          <w:u w:val="single"/>
        </w:rPr>
        <w:t>MÁSCARAS PROTECTORAS”</w:t>
      </w:r>
    </w:p>
    <w:tbl>
      <w:tblPr>
        <w:tblStyle w:val="Tablaconcuadrcula"/>
        <w:tblW w:w="10207" w:type="dxa"/>
        <w:tblInd w:w="-431" w:type="dxa"/>
        <w:tblLook w:val="04A0" w:firstRow="1" w:lastRow="0" w:firstColumn="1" w:lastColumn="0" w:noHBand="0" w:noVBand="1"/>
      </w:tblPr>
      <w:tblGrid>
        <w:gridCol w:w="1419"/>
        <w:gridCol w:w="8788"/>
      </w:tblGrid>
      <w:tr w:rsidR="008F2784" w14:paraId="4EEC3B19" w14:textId="77777777" w:rsidTr="008F2784">
        <w:tc>
          <w:tcPr>
            <w:tcW w:w="1419" w:type="dxa"/>
          </w:tcPr>
          <w:p w14:paraId="244FB3E2" w14:textId="77777777" w:rsidR="008F2784" w:rsidRDefault="008F2784" w:rsidP="008F2784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Objetivo:</w:t>
            </w:r>
            <w:r w:rsidRPr="00C741D1">
              <w:rPr>
                <w:rFonts w:ascii="Arial" w:hAnsi="Arial" w:cs="Arial"/>
              </w:rPr>
              <w:t xml:space="preserve"> </w:t>
            </w:r>
          </w:p>
          <w:p w14:paraId="70968EC6" w14:textId="77777777" w:rsidR="008F2784" w:rsidRDefault="008F2784" w:rsidP="00C741D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88" w:type="dxa"/>
          </w:tcPr>
          <w:p w14:paraId="11630971" w14:textId="7AF4B91C" w:rsidR="008F2784" w:rsidRDefault="008F2784" w:rsidP="008F2784">
            <w:pPr>
              <w:rPr>
                <w:rFonts w:ascii="Arial" w:hAnsi="Arial" w:cs="Arial"/>
                <w:b/>
                <w:bCs/>
                <w:u w:val="single"/>
              </w:rPr>
            </w:pPr>
            <w:bookmarkStart w:id="0" w:name="_Hlk40730791"/>
            <w:r w:rsidRPr="008B5F1A">
              <w:rPr>
                <w:rFonts w:ascii="Arial" w:hAnsi="Arial" w:cs="Arial"/>
              </w:rPr>
              <w:t>Contrastar soluciones tecnológicas existentes de reparación, adaptación o mejora, identificando las necesidades a las que respondieron y el contexto en que fueron desarrolladas</w:t>
            </w:r>
            <w:r>
              <w:rPr>
                <w:rFonts w:ascii="Arial" w:hAnsi="Arial" w:cs="Arial"/>
              </w:rPr>
              <w:t>.</w:t>
            </w:r>
          </w:p>
          <w:bookmarkEnd w:id="0"/>
          <w:p w14:paraId="5AF0474D" w14:textId="77777777" w:rsidR="008F2784" w:rsidRDefault="008F2784" w:rsidP="00C741D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8F2784" w14:paraId="57B006EA" w14:textId="77777777" w:rsidTr="008F2784">
        <w:tc>
          <w:tcPr>
            <w:tcW w:w="1419" w:type="dxa"/>
          </w:tcPr>
          <w:p w14:paraId="261F0328" w14:textId="77777777" w:rsidR="008F2784" w:rsidRPr="00C741D1" w:rsidRDefault="008F2784" w:rsidP="008F2784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Contenido: </w:t>
            </w:r>
          </w:p>
          <w:p w14:paraId="57A41E06" w14:textId="77777777" w:rsidR="008F2784" w:rsidRDefault="008F2784" w:rsidP="00C741D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88" w:type="dxa"/>
          </w:tcPr>
          <w:p w14:paraId="20EDC25C" w14:textId="77777777" w:rsidR="008F2784" w:rsidRPr="00C741D1" w:rsidRDefault="008F2784" w:rsidP="008F2784">
            <w:pPr>
              <w:rPr>
                <w:rFonts w:ascii="Arial" w:hAnsi="Arial" w:cs="Arial"/>
                <w:b/>
                <w:bCs/>
                <w:u w:val="single"/>
              </w:rPr>
            </w:pPr>
            <w:r w:rsidRPr="008B5F1A">
              <w:rPr>
                <w:rFonts w:ascii="Arial" w:hAnsi="Arial" w:cs="Arial"/>
              </w:rPr>
              <w:t>Identificación de necesidades de reparación, adaptación o mejoras de un bien u objeto.</w:t>
            </w:r>
          </w:p>
          <w:p w14:paraId="4E20B441" w14:textId="77777777" w:rsidR="008F2784" w:rsidRDefault="008F2784" w:rsidP="00C741D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8F2784" w14:paraId="3247B3E4" w14:textId="77777777" w:rsidTr="008F2784">
        <w:tc>
          <w:tcPr>
            <w:tcW w:w="1419" w:type="dxa"/>
          </w:tcPr>
          <w:p w14:paraId="441E5F9C" w14:textId="77777777" w:rsidR="008F2784" w:rsidRPr="008B5F1A" w:rsidRDefault="008F2784" w:rsidP="008F2784">
            <w:pPr>
              <w:jc w:val="both"/>
              <w:rPr>
                <w:rFonts w:ascii="Arial" w:hAnsi="Arial" w:cs="Arial"/>
              </w:rPr>
            </w:pPr>
            <w:r w:rsidRPr="00C741D1">
              <w:rPr>
                <w:rFonts w:ascii="Arial" w:hAnsi="Arial" w:cs="Arial"/>
                <w:b/>
                <w:bCs/>
                <w:u w:val="single"/>
              </w:rPr>
              <w:t>Habilidad</w:t>
            </w:r>
            <w:r w:rsidRPr="008B5F1A">
              <w:rPr>
                <w:rFonts w:ascii="Arial" w:hAnsi="Arial" w:cs="Arial"/>
              </w:rPr>
              <w:t xml:space="preserve">: </w:t>
            </w:r>
          </w:p>
          <w:p w14:paraId="17062F07" w14:textId="77777777" w:rsidR="008F2784" w:rsidRDefault="008F2784" w:rsidP="00C741D1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88" w:type="dxa"/>
          </w:tcPr>
          <w:p w14:paraId="6346E839" w14:textId="24540283" w:rsidR="008F2784" w:rsidRDefault="008F2784" w:rsidP="008F2784">
            <w:pPr>
              <w:rPr>
                <w:rFonts w:ascii="Arial" w:hAnsi="Arial" w:cs="Arial"/>
                <w:b/>
                <w:bCs/>
                <w:u w:val="single"/>
              </w:rPr>
            </w:pPr>
            <w:r w:rsidRPr="008B5F1A">
              <w:rPr>
                <w:rFonts w:ascii="Arial" w:hAnsi="Arial" w:cs="Arial"/>
              </w:rPr>
              <w:t>Leer, comprender, analizar, crear, diseñar, marcar, unir, pegar, elaborar.</w:t>
            </w:r>
          </w:p>
        </w:tc>
      </w:tr>
    </w:tbl>
    <w:p w14:paraId="5C09B1BE" w14:textId="77777777" w:rsidR="008F2784" w:rsidRDefault="008F2784" w:rsidP="00797ED7">
      <w:pPr>
        <w:spacing w:line="240" w:lineRule="auto"/>
        <w:rPr>
          <w:rFonts w:ascii="Arial" w:hAnsi="Arial" w:cs="Arial"/>
          <w:b/>
          <w:bCs/>
          <w:u w:val="single"/>
        </w:rPr>
      </w:pPr>
    </w:p>
    <w:p w14:paraId="6107BEA6" w14:textId="18ACBAC7" w:rsidR="008F2784" w:rsidRDefault="00797ED7" w:rsidP="00797ED7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1" w:name="_Hlk40730832"/>
      <w:r w:rsidRPr="00532C49">
        <w:rPr>
          <w:rFonts w:ascii="Arial" w:hAnsi="Arial" w:cs="Arial"/>
          <w:b/>
          <w:bCs/>
          <w:u w:val="single"/>
        </w:rPr>
        <w:t>E</w:t>
      </w:r>
      <w:r w:rsidR="008F2784">
        <w:rPr>
          <w:rFonts w:ascii="Arial" w:hAnsi="Arial" w:cs="Arial"/>
          <w:b/>
          <w:bCs/>
          <w:u w:val="single"/>
        </w:rPr>
        <w:t>l contenido del plan de trabajo debe ser registrado</w:t>
      </w:r>
      <w:r w:rsidR="008B3B2A">
        <w:rPr>
          <w:rFonts w:ascii="Arial" w:hAnsi="Arial" w:cs="Arial"/>
          <w:b/>
          <w:bCs/>
          <w:u w:val="single"/>
        </w:rPr>
        <w:t xml:space="preserve"> en</w:t>
      </w:r>
      <w:r w:rsidRPr="00532C49">
        <w:rPr>
          <w:rFonts w:ascii="Arial" w:hAnsi="Arial" w:cs="Arial"/>
          <w:b/>
          <w:bCs/>
          <w:u w:val="single"/>
        </w:rPr>
        <w:t xml:space="preserve"> </w:t>
      </w:r>
      <w:r w:rsidR="008F2784">
        <w:rPr>
          <w:rFonts w:ascii="Arial" w:hAnsi="Arial" w:cs="Arial"/>
          <w:b/>
          <w:bCs/>
          <w:u w:val="single"/>
        </w:rPr>
        <w:t xml:space="preserve">sus respectivos cuadernos. </w:t>
      </w:r>
    </w:p>
    <w:p w14:paraId="3B07AE3E" w14:textId="2C7B9B20" w:rsidR="008F2784" w:rsidRDefault="008F2784" w:rsidP="00797ED7">
      <w:pPr>
        <w:spacing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Clarificación de conceptos: </w:t>
      </w:r>
    </w:p>
    <w:p w14:paraId="09069967" w14:textId="2E30414A" w:rsidR="00797ED7" w:rsidRPr="00CA60C6" w:rsidRDefault="008F2784" w:rsidP="00797ED7">
      <w:pPr>
        <w:spacing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</w:t>
      </w:r>
      <w:r w:rsidR="00797ED7" w:rsidRPr="00CA60C6">
        <w:rPr>
          <w:rFonts w:ascii="Arial" w:hAnsi="Arial" w:cs="Arial"/>
          <w:b/>
          <w:bCs/>
          <w:u w:val="single"/>
        </w:rPr>
        <w:t>prenderemos palabras claves que usaremos en las diversas</w:t>
      </w:r>
      <w:r w:rsidR="00797ED7" w:rsidRPr="00CA60C6">
        <w:rPr>
          <w:rFonts w:ascii="Arial" w:hAnsi="Arial" w:cs="Arial"/>
          <w:b/>
          <w:bCs/>
          <w:u w:val="single"/>
        </w:rPr>
        <w:t xml:space="preserve"> </w:t>
      </w:r>
      <w:r w:rsidR="00797ED7" w:rsidRPr="00CA60C6">
        <w:rPr>
          <w:rFonts w:ascii="Arial" w:hAnsi="Arial" w:cs="Arial"/>
          <w:b/>
          <w:bCs/>
          <w:u w:val="single"/>
        </w:rPr>
        <w:t>actividades.</w:t>
      </w:r>
    </w:p>
    <w:p w14:paraId="5D37AE27" w14:textId="513B53F3" w:rsidR="00797ED7" w:rsidRPr="00CA60C6" w:rsidRDefault="00797ED7" w:rsidP="00797ED7">
      <w:pPr>
        <w:spacing w:line="240" w:lineRule="auto"/>
        <w:rPr>
          <w:rFonts w:ascii="Lucida Handwriting" w:hAnsi="Lucida Handwriting" w:cs="Arial"/>
        </w:rPr>
      </w:pPr>
      <w:r w:rsidRPr="00CA60C6">
        <w:rPr>
          <w:rFonts w:ascii="Lucida Handwriting" w:hAnsi="Lucida Handwriting" w:cs="Arial"/>
        </w:rPr>
        <w:t>Recordemos</w:t>
      </w:r>
      <w:r w:rsidR="00CA60C6" w:rsidRPr="00CA60C6">
        <w:rPr>
          <w:rFonts w:ascii="Lucida Handwriting" w:hAnsi="Lucida Handwriting" w:cs="Arial"/>
        </w:rPr>
        <w:t>….</w:t>
      </w:r>
      <w:r w:rsidR="00277BA8">
        <w:rPr>
          <w:rFonts w:ascii="Lucida Handwriting" w:hAnsi="Lucida Handwriting" w:cs="Arial"/>
        </w:rPr>
        <w:t xml:space="preserve"> (Registrar conceptos en el cuaderno)</w:t>
      </w:r>
    </w:p>
    <w:p w14:paraId="56713AE3" w14:textId="4899D23C" w:rsidR="00797ED7" w:rsidRPr="008B5F1A" w:rsidRDefault="00797ED7" w:rsidP="008B5F1A">
      <w:pPr>
        <w:pStyle w:val="Prrafodelista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8B5F1A">
        <w:rPr>
          <w:rFonts w:ascii="Arial" w:hAnsi="Arial" w:cs="Arial"/>
          <w:b/>
          <w:bCs/>
        </w:rPr>
        <w:t>Reparación:</w:t>
      </w:r>
      <w:r w:rsidRPr="008B5F1A">
        <w:rPr>
          <w:rFonts w:ascii="Arial" w:hAnsi="Arial" w:cs="Arial"/>
        </w:rPr>
        <w:t xml:space="preserve"> es aquel procedimiento cuyo objeto es arreglar o subsanar la capacidad de </w:t>
      </w:r>
      <w:r w:rsidRPr="008B5F1A">
        <w:rPr>
          <w:rFonts w:ascii="Arial" w:hAnsi="Arial" w:cs="Arial"/>
        </w:rPr>
        <w:t>servicio</w:t>
      </w:r>
      <w:r w:rsidRPr="008B5F1A">
        <w:rPr>
          <w:rFonts w:ascii="Arial" w:hAnsi="Arial" w:cs="Arial"/>
        </w:rPr>
        <w:t xml:space="preserve"> de</w:t>
      </w:r>
      <w:r w:rsidRPr="008B5F1A">
        <w:rPr>
          <w:rFonts w:ascii="Arial" w:hAnsi="Arial" w:cs="Arial"/>
        </w:rPr>
        <w:t xml:space="preserve"> </w:t>
      </w:r>
      <w:r w:rsidRPr="008B5F1A">
        <w:rPr>
          <w:rFonts w:ascii="Arial" w:hAnsi="Arial" w:cs="Arial"/>
        </w:rPr>
        <w:t xml:space="preserve">un bien u objeto de largar su vida </w:t>
      </w:r>
      <w:r w:rsidRPr="008B5F1A">
        <w:rPr>
          <w:rFonts w:ascii="Arial" w:hAnsi="Arial" w:cs="Arial"/>
        </w:rPr>
        <w:t>útil</w:t>
      </w:r>
      <w:r w:rsidRPr="008B5F1A">
        <w:rPr>
          <w:rFonts w:ascii="Arial" w:hAnsi="Arial" w:cs="Arial"/>
        </w:rPr>
        <w:t>.</w:t>
      </w:r>
    </w:p>
    <w:p w14:paraId="2F4135B0" w14:textId="05B3A6D4" w:rsidR="00797ED7" w:rsidRPr="008B5F1A" w:rsidRDefault="00797ED7" w:rsidP="008B5F1A">
      <w:pPr>
        <w:pStyle w:val="Prrafodelista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8B5F1A">
        <w:rPr>
          <w:rFonts w:ascii="Arial" w:hAnsi="Arial" w:cs="Arial"/>
          <w:b/>
          <w:bCs/>
        </w:rPr>
        <w:t>Adaptación:</w:t>
      </w:r>
      <w:r w:rsidRPr="008B5F1A">
        <w:rPr>
          <w:rFonts w:ascii="Arial" w:hAnsi="Arial" w:cs="Arial"/>
        </w:rPr>
        <w:t xml:space="preserve"> constituye cambios de un bien u</w:t>
      </w:r>
      <w:r w:rsidRPr="008B5F1A">
        <w:rPr>
          <w:rFonts w:ascii="Arial" w:hAnsi="Arial" w:cs="Arial"/>
        </w:rPr>
        <w:t>n</w:t>
      </w:r>
      <w:r w:rsidRPr="008B5F1A">
        <w:rPr>
          <w:rFonts w:ascii="Arial" w:hAnsi="Arial" w:cs="Arial"/>
        </w:rPr>
        <w:t xml:space="preserve"> objeto co</w:t>
      </w:r>
      <w:r w:rsidRPr="008B5F1A">
        <w:rPr>
          <w:rFonts w:ascii="Arial" w:hAnsi="Arial" w:cs="Arial"/>
        </w:rPr>
        <w:t>n</w:t>
      </w:r>
      <w:r w:rsidRPr="008B5F1A">
        <w:rPr>
          <w:rFonts w:ascii="Arial" w:hAnsi="Arial" w:cs="Arial"/>
        </w:rPr>
        <w:t xml:space="preserve"> el fin de aumentar la </w:t>
      </w:r>
      <w:r w:rsidRPr="008B5F1A">
        <w:rPr>
          <w:rFonts w:ascii="Arial" w:hAnsi="Arial" w:cs="Arial"/>
        </w:rPr>
        <w:t>capacidad</w:t>
      </w:r>
      <w:r w:rsidRPr="008B5F1A">
        <w:rPr>
          <w:rFonts w:ascii="Arial" w:hAnsi="Arial" w:cs="Arial"/>
        </w:rPr>
        <w:t xml:space="preserve"> de</w:t>
      </w:r>
      <w:r w:rsidRPr="008B5F1A">
        <w:rPr>
          <w:rFonts w:ascii="Arial" w:hAnsi="Arial" w:cs="Arial"/>
        </w:rPr>
        <w:t xml:space="preserve"> </w:t>
      </w:r>
      <w:r w:rsidRPr="008B5F1A">
        <w:rPr>
          <w:rFonts w:ascii="Arial" w:hAnsi="Arial" w:cs="Arial"/>
        </w:rPr>
        <w:t>acomodarse a las necesidades de las personas de acuerdo a diferentes escenarios o realidades.</w:t>
      </w:r>
    </w:p>
    <w:p w14:paraId="32CC1E43" w14:textId="3CDF818B" w:rsidR="00797ED7" w:rsidRPr="008B5F1A" w:rsidRDefault="00797ED7" w:rsidP="008B5F1A">
      <w:pPr>
        <w:pStyle w:val="Prrafodelista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8B5F1A">
        <w:rPr>
          <w:rFonts w:ascii="Arial" w:hAnsi="Arial" w:cs="Arial"/>
          <w:b/>
          <w:bCs/>
        </w:rPr>
        <w:t>Mejora:</w:t>
      </w:r>
      <w:r w:rsidRPr="008B5F1A">
        <w:rPr>
          <w:rFonts w:ascii="Arial" w:hAnsi="Arial" w:cs="Arial"/>
        </w:rPr>
        <w:t xml:space="preserve"> una mejora en un bien u objeto constituye integrar nuevos elementos para</w:t>
      </w:r>
      <w:r w:rsidRPr="008B5F1A">
        <w:rPr>
          <w:rFonts w:ascii="Arial" w:hAnsi="Arial" w:cs="Arial"/>
        </w:rPr>
        <w:t xml:space="preserve"> </w:t>
      </w:r>
      <w:r w:rsidRPr="008B5F1A">
        <w:rPr>
          <w:rFonts w:ascii="Arial" w:hAnsi="Arial" w:cs="Arial"/>
        </w:rPr>
        <w:t>mejorar o</w:t>
      </w:r>
      <w:r w:rsidRPr="008B5F1A">
        <w:rPr>
          <w:rFonts w:ascii="Arial" w:hAnsi="Arial" w:cs="Arial"/>
        </w:rPr>
        <w:t xml:space="preserve"> </w:t>
      </w:r>
      <w:r w:rsidRPr="008B5F1A">
        <w:rPr>
          <w:rFonts w:ascii="Arial" w:hAnsi="Arial" w:cs="Arial"/>
        </w:rPr>
        <w:t>evolucionar un bien u objeto en su tarea de satisfacer las necesidades de las personas en el</w:t>
      </w:r>
      <w:r w:rsidRPr="008B5F1A">
        <w:rPr>
          <w:rFonts w:ascii="Arial" w:hAnsi="Arial" w:cs="Arial"/>
        </w:rPr>
        <w:t xml:space="preserve"> </w:t>
      </w:r>
      <w:r w:rsidRPr="008B5F1A">
        <w:rPr>
          <w:rFonts w:ascii="Arial" w:hAnsi="Arial" w:cs="Arial"/>
        </w:rPr>
        <w:t>tiempo</w:t>
      </w:r>
      <w:bookmarkEnd w:id="1"/>
      <w:r w:rsidRPr="008B5F1A">
        <w:rPr>
          <w:rFonts w:ascii="Arial" w:hAnsi="Arial" w:cs="Arial"/>
        </w:rPr>
        <w:t>.</w:t>
      </w:r>
    </w:p>
    <w:p w14:paraId="4FA14620" w14:textId="20045AD9" w:rsidR="00CA60C6" w:rsidRDefault="008B3B2A" w:rsidP="00797ED7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4830" wp14:editId="774D3517">
                <wp:simplePos x="0" y="0"/>
                <wp:positionH relativeFrom="column">
                  <wp:posOffset>-124546</wp:posOffset>
                </wp:positionH>
                <wp:positionV relativeFrom="paragraph">
                  <wp:posOffset>258599</wp:posOffset>
                </wp:positionV>
                <wp:extent cx="6384325" cy="6524368"/>
                <wp:effectExtent l="0" t="0" r="16510" b="101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325" cy="65243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8987B" w14:textId="77777777" w:rsidR="008B3B2A" w:rsidRPr="00797ED7" w:rsidRDefault="008B3B2A" w:rsidP="008B3B2A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Pandemia Coronavirus</w:t>
                            </w:r>
                          </w:p>
                          <w:p w14:paraId="74BEA53C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El éxito depende de la habilidad de superar los constantes cambios de la vida 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través de la actitud, paciencia y confianza en sí mismo. Una persona sabia se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adapta a las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circunstancias, así como el agua se adapta a la forma del envase que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la contiene.</w:t>
                            </w:r>
                          </w:p>
                          <w:p w14:paraId="50D5E70E" w14:textId="77777777" w:rsidR="008B3B2A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Hoy en día nos hemos visto en la necesidad de adaptarnos a ciertos cambios 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cuanto a las actividades habituales que realizábamos a diario, por la pandemia del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797ED7">
                              <w:rPr>
                                <w:rFonts w:ascii="Arial" w:hAnsi="Arial" w:cs="Arial"/>
                              </w:rPr>
                              <w:t>covid</w:t>
                            </w:r>
                            <w:proofErr w:type="spellEnd"/>
                            <w:r w:rsidRPr="00797ED7">
                              <w:rPr>
                                <w:rFonts w:ascii="Arial" w:hAnsi="Arial" w:cs="Arial"/>
                              </w:rPr>
                              <w:t>. El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aislamiento nos ha dado la necesidad y oportunidad de explorar nuevas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alternativas para divertirnos, comunicarnos o trabajar a través del mundo digital.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</w:p>
                          <w:p w14:paraId="390DF275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 xml:space="preserve">Las opciones como el teletrabajo, educación virtual, gobierno en línea, </w:t>
                            </w:r>
                            <w:proofErr w:type="spellStart"/>
                            <w:r w:rsidRPr="00797ED7">
                              <w:rPr>
                                <w:rFonts w:ascii="Arial" w:hAnsi="Arial" w:cs="Arial"/>
                              </w:rPr>
                              <w:t>telesalud</w:t>
                            </w:r>
                            <w:proofErr w:type="spellEnd"/>
                            <w:r w:rsidRPr="00797ED7">
                              <w:rPr>
                                <w:rFonts w:ascii="Arial" w:hAnsi="Arial" w:cs="Arial"/>
                              </w:rPr>
                              <w:t xml:space="preserve"> y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cultura digital, entre otras, han surgido como alternativas de respuesta de la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sociedad ante la crisis que nos ha afectado a nivel mundial.</w:t>
                            </w:r>
                          </w:p>
                          <w:p w14:paraId="671B3B55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A través de las redes sociales podemos darnos cuenta de los servicios que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 xml:space="preserve">ofrecen las personas y empresas a diario. El uso del acceso al </w:t>
                            </w:r>
                            <w:proofErr w:type="spellStart"/>
                            <w:r w:rsidRPr="00797ED7">
                              <w:rPr>
                                <w:rFonts w:ascii="Arial" w:hAnsi="Arial" w:cs="Arial"/>
                              </w:rPr>
                              <w:t>delivery</w:t>
                            </w:r>
                            <w:proofErr w:type="spellEnd"/>
                            <w:r w:rsidRPr="00797ED7">
                              <w:rPr>
                                <w:rFonts w:ascii="Arial" w:hAnsi="Arial" w:cs="Arial"/>
                              </w:rPr>
                              <w:t>, la compra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de productos online han sido uno de los mayores cambios para poder llevar 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cabo la economía de las empresas, y personas en general que necesitan estar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activas para poder generar los recursos que necesitan para poder otorgar una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estabilidad a sus familias.</w:t>
                            </w:r>
                          </w:p>
                          <w:p w14:paraId="1AC01B00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Nos hemos visto en la necesidad de crear soluciones que nos ayuden a no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contagiarnos con este virus, usando diversos materiales y herramientas en su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elaboración.</w:t>
                            </w:r>
                          </w:p>
                          <w:p w14:paraId="56D890C9" w14:textId="77777777" w:rsidR="008B3B2A" w:rsidRPr="00CA60C6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r w:rsidRPr="00CA60C6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Algunos de los avances tecnológicos para combatir el coronavirus son;</w:t>
                            </w:r>
                          </w:p>
                          <w:p w14:paraId="4D375B4A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 Drones para entrega de suministros médicos</w:t>
                            </w:r>
                          </w:p>
                          <w:p w14:paraId="5FB611C7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 Rastreador de nuevos brotes</w:t>
                            </w:r>
                          </w:p>
                          <w:p w14:paraId="66D4EEB6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 Robots inteligentes para limpiar, esterilizar, entregar medicamentos y alimentos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a las personas contagiadas</w:t>
                            </w:r>
                          </w:p>
                          <w:p w14:paraId="11D699C8" w14:textId="77777777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 Cámaras para el control de personas infectadas</w:t>
                            </w:r>
                          </w:p>
                          <w:p w14:paraId="10F948DF" w14:textId="6C92BABF" w:rsidR="008B3B2A" w:rsidRPr="00797ED7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97ED7">
                              <w:rPr>
                                <w:rFonts w:ascii="Arial" w:hAnsi="Arial" w:cs="Arial"/>
                              </w:rPr>
                              <w:t>Entre otras.</w:t>
                            </w:r>
                          </w:p>
                          <w:p w14:paraId="66D843A9" w14:textId="77777777" w:rsidR="008B3B2A" w:rsidRPr="008B5F1A" w:rsidRDefault="008B3B2A" w:rsidP="008B3B2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77B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Debido a la escasez de máscaras protectoras,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 xml:space="preserve"> las personas han tenido que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>recurrir a diversos tipos de materiales para elaborar las propias, y es ahí donde se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797ED7">
                              <w:rPr>
                                <w:rFonts w:ascii="Arial" w:hAnsi="Arial" w:cs="Arial"/>
                              </w:rPr>
                              <w:t xml:space="preserve">ha debido de </w:t>
                            </w:r>
                            <w:r w:rsidRPr="008B5F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usar mucho la imaginación en los diseños y elaboración.</w:t>
                            </w:r>
                          </w:p>
                          <w:p w14:paraId="68378E9E" w14:textId="77777777" w:rsidR="008B3B2A" w:rsidRDefault="008B3B2A" w:rsidP="008B3B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B4830" id="Rectángulo 2" o:spid="_x0000_s1026" style="position:absolute;margin-left:-9.8pt;margin-top:20.35pt;width:502.7pt;height:51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" fillcolor="white [3201]" strokecolor="black [3200]" strokeweight="1pt">
                <v:textbox>
                  <w:txbxContent>
                    <w:p w14:paraId="70B8987B" w14:textId="77777777" w:rsidR="008B3B2A" w:rsidRPr="00797ED7" w:rsidRDefault="008B3B2A" w:rsidP="008B3B2A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r w:rsidRPr="00797ED7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Pandemia Coronavirus</w:t>
                      </w:r>
                    </w:p>
                    <w:p w14:paraId="74BEA53C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El éxito depende de la habilidad de superar los constantes cambios de la vida 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través de la actitud, paciencia y confianza en sí mismo. Una persona sabia se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adapta a las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circunstancias, así como el agua se adapta a la forma del envase que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la contiene.</w:t>
                      </w:r>
                    </w:p>
                    <w:p w14:paraId="50D5E70E" w14:textId="77777777" w:rsidR="008B3B2A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Hoy en día nos hemos visto en la necesidad de adaptarnos a ciertos cambios en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cuanto a las actividades habituales que realizábamos a diario, por la pandemia del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797ED7">
                        <w:rPr>
                          <w:rFonts w:ascii="Arial" w:hAnsi="Arial" w:cs="Arial"/>
                        </w:rPr>
                        <w:t>covid</w:t>
                      </w:r>
                      <w:proofErr w:type="spellEnd"/>
                      <w:r w:rsidRPr="00797ED7">
                        <w:rPr>
                          <w:rFonts w:ascii="Arial" w:hAnsi="Arial" w:cs="Arial"/>
                        </w:rPr>
                        <w:t>. El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aislamiento nos ha dado la necesidad y oportunidad de explorar nuevas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alternativas para divertirnos, comunicarnos o trabajar a través del mundo digital.</w:t>
                      </w: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</w:p>
                    <w:p w14:paraId="390DF275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 xml:space="preserve">Las opciones como el teletrabajo, educación virtual, gobierno en línea, </w:t>
                      </w:r>
                      <w:proofErr w:type="spellStart"/>
                      <w:r w:rsidRPr="00797ED7">
                        <w:rPr>
                          <w:rFonts w:ascii="Arial" w:hAnsi="Arial" w:cs="Arial"/>
                        </w:rPr>
                        <w:t>telesalud</w:t>
                      </w:r>
                      <w:proofErr w:type="spellEnd"/>
                      <w:r w:rsidRPr="00797ED7">
                        <w:rPr>
                          <w:rFonts w:ascii="Arial" w:hAnsi="Arial" w:cs="Arial"/>
                        </w:rPr>
                        <w:t xml:space="preserve"> y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cultura digital, entre otras, han surgido como alternativas de respuesta de la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sociedad ante la crisis que nos ha afectado a nivel mundial.</w:t>
                      </w:r>
                    </w:p>
                    <w:p w14:paraId="671B3B55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A través de las redes sociales podemos darnos cuenta de los servicios que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 xml:space="preserve">ofrecen las personas y empresas a diario. El uso del acceso al </w:t>
                      </w:r>
                      <w:proofErr w:type="spellStart"/>
                      <w:r w:rsidRPr="00797ED7">
                        <w:rPr>
                          <w:rFonts w:ascii="Arial" w:hAnsi="Arial" w:cs="Arial"/>
                        </w:rPr>
                        <w:t>delivery</w:t>
                      </w:r>
                      <w:proofErr w:type="spellEnd"/>
                      <w:r w:rsidRPr="00797ED7">
                        <w:rPr>
                          <w:rFonts w:ascii="Arial" w:hAnsi="Arial" w:cs="Arial"/>
                        </w:rPr>
                        <w:t>, la compra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de productos online han sido uno de los mayores cambios para poder llevar 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cabo la economía de las empresas, y personas en general que necesitan estar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activas para poder generar los recursos que necesitan para poder otorgar una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estabilidad a sus familias.</w:t>
                      </w:r>
                    </w:p>
                    <w:p w14:paraId="1AC01B00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Nos hemos visto en la necesidad de crear soluciones que nos ayuden a no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contagiarnos con este virus, usando diversos materiales y herramientas en su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elaboración.</w:t>
                      </w:r>
                    </w:p>
                    <w:p w14:paraId="56D890C9" w14:textId="77777777" w:rsidR="008B3B2A" w:rsidRPr="00CA60C6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r w:rsidRPr="00CA60C6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Algunos de los avances tecnológicos para combatir el coronavirus son;</w:t>
                      </w:r>
                    </w:p>
                    <w:p w14:paraId="4D375B4A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 Drones para entrega de suministros médicos</w:t>
                      </w:r>
                    </w:p>
                    <w:p w14:paraId="5FB611C7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 Rastreador de nuevos brotes</w:t>
                      </w:r>
                    </w:p>
                    <w:p w14:paraId="66D4EEB6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 Robots inteligentes para limpiar, esterilizar, entregar medicamentos y alimentos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a las personas contagiadas</w:t>
                      </w:r>
                    </w:p>
                    <w:p w14:paraId="11D699C8" w14:textId="77777777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 Cámaras para el control de personas infectadas</w:t>
                      </w:r>
                    </w:p>
                    <w:p w14:paraId="10F948DF" w14:textId="6C92BABF" w:rsidR="008B3B2A" w:rsidRPr="00797ED7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797ED7">
                        <w:rPr>
                          <w:rFonts w:ascii="Arial" w:hAnsi="Arial" w:cs="Arial"/>
                        </w:rPr>
                        <w:t>Entre otras.</w:t>
                      </w:r>
                    </w:p>
                    <w:p w14:paraId="66D843A9" w14:textId="77777777" w:rsidR="008B3B2A" w:rsidRPr="008B5F1A" w:rsidRDefault="008B3B2A" w:rsidP="008B3B2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277BA8">
                        <w:rPr>
                          <w:rFonts w:ascii="Arial" w:hAnsi="Arial" w:cs="Arial"/>
                          <w:b/>
                          <w:bCs/>
                        </w:rPr>
                        <w:t>Debido a la escasez de máscaras protectoras,</w:t>
                      </w:r>
                      <w:r w:rsidRPr="00797ED7">
                        <w:rPr>
                          <w:rFonts w:ascii="Arial" w:hAnsi="Arial" w:cs="Arial"/>
                        </w:rPr>
                        <w:t xml:space="preserve"> las personas han tenido que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>recurrir a diversos tipos de materiales para elaborar las propias, y es ahí donde se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797ED7">
                        <w:rPr>
                          <w:rFonts w:ascii="Arial" w:hAnsi="Arial" w:cs="Arial"/>
                        </w:rPr>
                        <w:t xml:space="preserve">ha debido de </w:t>
                      </w:r>
                      <w:r w:rsidRPr="008B5F1A">
                        <w:rPr>
                          <w:rFonts w:ascii="Arial" w:hAnsi="Arial" w:cs="Arial"/>
                          <w:b/>
                          <w:bCs/>
                        </w:rPr>
                        <w:t>usar mucho la imaginación en los diseños y elaboración.</w:t>
                      </w:r>
                    </w:p>
                    <w:p w14:paraId="68378E9E" w14:textId="77777777" w:rsidR="008B3B2A" w:rsidRDefault="008B3B2A" w:rsidP="008B3B2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A60C6">
        <w:rPr>
          <w:rFonts w:ascii="Arial" w:hAnsi="Arial" w:cs="Arial"/>
          <w:b/>
          <w:bCs/>
        </w:rPr>
        <w:t xml:space="preserve">Lee atentamente el texto </w:t>
      </w:r>
      <w:r>
        <w:rPr>
          <w:rFonts w:ascii="Arial" w:hAnsi="Arial" w:cs="Arial"/>
          <w:b/>
          <w:bCs/>
        </w:rPr>
        <w:t>y desarrolla las actividades solicitadas, según se detallan.</w:t>
      </w:r>
    </w:p>
    <w:p w14:paraId="62672A77" w14:textId="4B54A07C" w:rsidR="00CA60C6" w:rsidRDefault="00CA60C6" w:rsidP="00797ED7">
      <w:pPr>
        <w:spacing w:line="240" w:lineRule="auto"/>
        <w:rPr>
          <w:rFonts w:ascii="Arial" w:hAnsi="Arial" w:cs="Arial"/>
          <w:b/>
          <w:bCs/>
        </w:rPr>
      </w:pPr>
    </w:p>
    <w:p w14:paraId="0E81EFDB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5EDE622A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0A05368A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6D0A050C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5C349345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47F78087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1BFB3CE3" w14:textId="74D13890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1973D8A9" w14:textId="0C4B980D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4B14D73B" w14:textId="7991C839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68BB3215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21BF07C7" w14:textId="51EC206D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6AA4E4F0" w14:textId="52EFC83E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53E1D26E" w14:textId="1952B2FC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14A92C0A" w14:textId="390B41D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7FE9B682" w14:textId="440B9E86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0CCD59EB" w14:textId="421AEDA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1E1C07AC" w14:textId="345F0975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3CFA9B48" w14:textId="7523E176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7C8D5091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7DA7A108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714F06C3" w14:textId="77777777" w:rsidR="008B3B2A" w:rsidRDefault="008B3B2A" w:rsidP="008B3B2A">
      <w:pPr>
        <w:spacing w:line="276" w:lineRule="auto"/>
        <w:jc w:val="both"/>
        <w:rPr>
          <w:rFonts w:ascii="Arial" w:hAnsi="Arial" w:cs="Arial"/>
        </w:rPr>
      </w:pPr>
    </w:p>
    <w:p w14:paraId="7E6F734A" w14:textId="77777777" w:rsidR="008E63FF" w:rsidRPr="008F2784" w:rsidRDefault="00797ED7" w:rsidP="008E63FF">
      <w:pPr>
        <w:spacing w:line="276" w:lineRule="auto"/>
        <w:jc w:val="both"/>
        <w:rPr>
          <w:rFonts w:ascii="Arial" w:hAnsi="Arial" w:cs="Arial"/>
          <w:b/>
          <w:bCs/>
        </w:rPr>
      </w:pPr>
      <w:r w:rsidRPr="008F2784">
        <w:rPr>
          <w:rFonts w:ascii="Arial" w:hAnsi="Arial" w:cs="Arial"/>
          <w:b/>
          <w:bCs/>
        </w:rPr>
        <w:t>Activid</w:t>
      </w:r>
      <w:r w:rsidRPr="008F2784">
        <w:rPr>
          <w:rFonts w:ascii="Arial" w:hAnsi="Arial" w:cs="Arial"/>
          <w:b/>
          <w:bCs/>
        </w:rPr>
        <w:t>ad …. ¡MANOS A LA OBRA!!!!!</w:t>
      </w:r>
    </w:p>
    <w:p w14:paraId="14BC4D68" w14:textId="59F2B78D" w:rsidR="00797ED7" w:rsidRPr="00CC4360" w:rsidRDefault="00CC4360" w:rsidP="008E63F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40730900"/>
      <w:r w:rsidRPr="00CC4360">
        <w:rPr>
          <w:rFonts w:ascii="Arial" w:hAnsi="Arial" w:cs="Arial"/>
          <w:b/>
          <w:bCs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0B0E7478" wp14:editId="0A823592">
            <wp:simplePos x="0" y="0"/>
            <wp:positionH relativeFrom="column">
              <wp:posOffset>-646447</wp:posOffset>
            </wp:positionH>
            <wp:positionV relativeFrom="paragraph">
              <wp:posOffset>175226</wp:posOffset>
            </wp:positionV>
            <wp:extent cx="1268095" cy="1268095"/>
            <wp:effectExtent l="38100" t="38100" r="0" b="0"/>
            <wp:wrapSquare wrapText="bothSides"/>
            <wp:docPr id="3" name="Imagen 3" descr="bombilla eléctrica iconos vectoriales gratuitos diseñados p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mbilla eléctrica iconos vectoriales gratuitos diseñados por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23754">
                      <a:off x="0" y="0"/>
                      <a:ext cx="126809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ED7" w:rsidRPr="00CC4360">
        <w:rPr>
          <w:rFonts w:ascii="Arial" w:hAnsi="Arial" w:cs="Arial"/>
          <w:b/>
          <w:bCs/>
          <w:sz w:val="24"/>
          <w:szCs w:val="24"/>
          <w:u w:val="single"/>
        </w:rPr>
        <w:t>P</w:t>
      </w:r>
      <w:r w:rsidR="00532C49" w:rsidRPr="00CC4360">
        <w:rPr>
          <w:rFonts w:ascii="Arial" w:hAnsi="Arial" w:cs="Arial"/>
          <w:b/>
          <w:bCs/>
          <w:sz w:val="24"/>
          <w:szCs w:val="24"/>
          <w:u w:val="single"/>
        </w:rPr>
        <w:t xml:space="preserve">ROYECTO </w:t>
      </w:r>
      <w:r w:rsidR="00CA60C6" w:rsidRPr="00CC4360">
        <w:rPr>
          <w:rFonts w:ascii="Arial" w:hAnsi="Arial" w:cs="Arial"/>
          <w:b/>
          <w:bCs/>
          <w:sz w:val="24"/>
          <w:szCs w:val="24"/>
          <w:u w:val="single"/>
        </w:rPr>
        <w:t>MÁSCARAS PROTECTORAS</w:t>
      </w:r>
    </w:p>
    <w:p w14:paraId="5AFA199F" w14:textId="242C1A24" w:rsidR="00CC4360" w:rsidRDefault="00CC4360" w:rsidP="00CC436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789E80" wp14:editId="673DF1DE">
                <wp:simplePos x="0" y="0"/>
                <wp:positionH relativeFrom="column">
                  <wp:posOffset>781307</wp:posOffset>
                </wp:positionH>
                <wp:positionV relativeFrom="paragraph">
                  <wp:posOffset>8255</wp:posOffset>
                </wp:positionV>
                <wp:extent cx="5395784" cy="1029730"/>
                <wp:effectExtent l="0" t="0" r="14605" b="18415"/>
                <wp:wrapNone/>
                <wp:docPr id="4" name="Doble ond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5784" cy="1029730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D77C0" w14:textId="70BC8F1C" w:rsidR="00CC4360" w:rsidRDefault="00CC4360" w:rsidP="00CC4360">
                            <w:pPr>
                              <w:jc w:val="both"/>
                            </w:pPr>
                            <w:r w:rsidRPr="00CC436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Usa tu creatividad para diseñar y elaborar una mascarilla que cumpla con la función de cubrir nuestros ojos, nariz y boca, para hacer frente a esta pandemia.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789E80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ble onda 4" o:spid="_x0000_s1027" type="#_x0000_t188" style="position:absolute;left:0;text-align:left;margin-left:61.5pt;margin-top:.65pt;width:424.85pt;height:81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" adj="1350" fillcolor="white [3201]" strokecolor="black [3200]" strokeweight="1pt">
                <v:textbox>
                  <w:txbxContent>
                    <w:p w14:paraId="21CD77C0" w14:textId="70BC8F1C" w:rsidR="00CC4360" w:rsidRDefault="00CC4360" w:rsidP="00CC4360">
                      <w:pPr>
                        <w:jc w:val="both"/>
                      </w:pPr>
                      <w:r w:rsidRPr="00CC436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Usa tu creatividad para diseñar y elaborar una mascarilla que cumpla con la función de cubrir nuestros ojos, nariz y boca, para hacer frente a esta pandemia.</w:t>
                      </w:r>
                    </w:p>
                  </w:txbxContent>
                </v:textbox>
              </v:shape>
            </w:pict>
          </mc:Fallback>
        </mc:AlternateContent>
      </w:r>
    </w:p>
    <w:p w14:paraId="256A036D" w14:textId="13F47410" w:rsidR="00CC4360" w:rsidRDefault="00CC4360" w:rsidP="00CC436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ACA4D0" w14:textId="77777777" w:rsidR="00CC4360" w:rsidRDefault="00CC4360" w:rsidP="00CC436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150EEEC" w14:textId="77777777" w:rsidR="00CC4360" w:rsidRDefault="00CC4360" w:rsidP="00CC436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25BB0BB" w14:textId="7996AB07" w:rsidR="00797ED7" w:rsidRPr="00CC4360" w:rsidRDefault="00797ED7" w:rsidP="00CC436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297D47F" w14:textId="7F6B2FD3" w:rsidR="00797ED7" w:rsidRDefault="008B5F1A" w:rsidP="00797ED7">
      <w:pPr>
        <w:spacing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Registrar en </w:t>
      </w:r>
      <w:r w:rsidRPr="008B3B2A">
        <w:rPr>
          <w:rFonts w:ascii="Arial" w:hAnsi="Arial" w:cs="Arial"/>
          <w:b/>
          <w:bCs/>
          <w:u w:val="single"/>
        </w:rPr>
        <w:t>sus</w:t>
      </w:r>
      <w:r w:rsidR="00797ED7" w:rsidRPr="008B3B2A">
        <w:rPr>
          <w:rFonts w:ascii="Arial" w:hAnsi="Arial" w:cs="Arial"/>
          <w:b/>
          <w:bCs/>
          <w:u w:val="single"/>
        </w:rPr>
        <w:t xml:space="preserve"> cuadernos: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D4C61" w14:paraId="0D552E8B" w14:textId="77777777" w:rsidTr="006D4C61">
        <w:tc>
          <w:tcPr>
            <w:tcW w:w="8828" w:type="dxa"/>
          </w:tcPr>
          <w:p w14:paraId="7CE9CFB1" w14:textId="77777777" w:rsidR="006D4C61" w:rsidRPr="008E63FF" w:rsidRDefault="006D4C61" w:rsidP="006D4C61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u w:val="single"/>
              </w:rPr>
            </w:pPr>
            <w:r w:rsidRPr="008E63FF">
              <w:rPr>
                <w:rFonts w:ascii="Arial" w:hAnsi="Arial" w:cs="Arial"/>
                <w:b/>
                <w:bCs/>
              </w:rPr>
              <w:t>NOMBRE DEL PROYECTO</w:t>
            </w:r>
            <w:r w:rsidRPr="008E63FF">
              <w:rPr>
                <w:rFonts w:ascii="Arial" w:hAnsi="Arial" w:cs="Arial"/>
              </w:rPr>
              <w:t>:</w:t>
            </w:r>
            <w:r w:rsidRPr="008E63FF">
              <w:rPr>
                <w:rFonts w:ascii="Arial" w:hAnsi="Arial" w:cs="Arial"/>
                <w:u w:val="single"/>
              </w:rPr>
              <w:t xml:space="preserve"> MÁSCARAS PROTECTORAS</w:t>
            </w:r>
          </w:p>
          <w:p w14:paraId="779795A7" w14:textId="77777777" w:rsidR="006D4C61" w:rsidRDefault="006D4C61" w:rsidP="00797ED7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6D4C61" w14:paraId="1CFC4E3C" w14:textId="77777777" w:rsidTr="006D4C61">
        <w:tc>
          <w:tcPr>
            <w:tcW w:w="8828" w:type="dxa"/>
          </w:tcPr>
          <w:p w14:paraId="4B4B0487" w14:textId="77777777" w:rsidR="00E778BF" w:rsidRPr="008E63FF" w:rsidRDefault="00E778BF" w:rsidP="00E778B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u w:val="single"/>
              </w:rPr>
            </w:pPr>
            <w:r w:rsidRPr="008E63FF">
              <w:rPr>
                <w:rFonts w:ascii="Arial" w:hAnsi="Arial" w:cs="Arial"/>
              </w:rPr>
              <w:t>Dibujar las tres vistas de su diseño (frontal, superior, lateral derecha o izquierda) (cada vista en una página del cuaderno)</w:t>
            </w:r>
          </w:p>
          <w:p w14:paraId="17E73C2D" w14:textId="77777777" w:rsidR="006D4C61" w:rsidRDefault="006D4C61" w:rsidP="00797ED7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6D4C61" w14:paraId="672F7498" w14:textId="77777777" w:rsidTr="006D4C61">
        <w:tc>
          <w:tcPr>
            <w:tcW w:w="8828" w:type="dxa"/>
          </w:tcPr>
          <w:p w14:paraId="64D3F3F7" w14:textId="77777777" w:rsidR="00E778BF" w:rsidRDefault="00E778BF" w:rsidP="00E778B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Registrar </w:t>
            </w:r>
            <w:r w:rsidRPr="008E63FF">
              <w:rPr>
                <w:rFonts w:ascii="Arial" w:hAnsi="Arial" w:cs="Arial"/>
              </w:rPr>
              <w:t xml:space="preserve">las </w:t>
            </w:r>
            <w:r w:rsidRPr="00CC4360">
              <w:rPr>
                <w:rFonts w:ascii="Arial" w:hAnsi="Arial" w:cs="Arial"/>
                <w:b/>
                <w:bCs/>
              </w:rPr>
              <w:t>herramientas</w:t>
            </w:r>
            <w:r w:rsidRPr="008E63FF">
              <w:rPr>
                <w:rFonts w:ascii="Arial" w:hAnsi="Arial" w:cs="Arial"/>
              </w:rPr>
              <w:t xml:space="preserve"> y </w:t>
            </w:r>
            <w:r w:rsidRPr="00CC4360">
              <w:rPr>
                <w:rFonts w:ascii="Arial" w:hAnsi="Arial" w:cs="Arial"/>
                <w:b/>
                <w:bCs/>
              </w:rPr>
              <w:t>materiales</w:t>
            </w:r>
            <w:r w:rsidRPr="008E63FF">
              <w:rPr>
                <w:rFonts w:ascii="Arial" w:hAnsi="Arial" w:cs="Arial"/>
              </w:rPr>
              <w:t xml:space="preserve"> que usaran en su elaboración (deberás usar un 70% a lo menos de materiales reciclados)</w:t>
            </w:r>
          </w:p>
          <w:p w14:paraId="16521D01" w14:textId="77777777" w:rsidR="006D4C61" w:rsidRDefault="006D4C61" w:rsidP="00797ED7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6D4C61" w14:paraId="5E9AEAC5" w14:textId="77777777" w:rsidTr="006D4C61">
        <w:tc>
          <w:tcPr>
            <w:tcW w:w="8828" w:type="dxa"/>
          </w:tcPr>
          <w:p w14:paraId="4A919316" w14:textId="77777777" w:rsidR="00E778BF" w:rsidRDefault="00E778BF" w:rsidP="00E778B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8E63FF">
              <w:rPr>
                <w:rFonts w:ascii="Arial" w:hAnsi="Arial" w:cs="Arial"/>
              </w:rPr>
              <w:t>Explicar los pasos de su elaboración.</w:t>
            </w:r>
          </w:p>
          <w:p w14:paraId="2298E521" w14:textId="77777777" w:rsidR="006D4C61" w:rsidRDefault="006D4C61" w:rsidP="00797ED7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6D4C61" w14:paraId="000FE3AE" w14:textId="77777777" w:rsidTr="006D4C61">
        <w:tc>
          <w:tcPr>
            <w:tcW w:w="8828" w:type="dxa"/>
          </w:tcPr>
          <w:p w14:paraId="44EBC3B9" w14:textId="77777777" w:rsidR="00E778BF" w:rsidRDefault="00E778BF" w:rsidP="00E778BF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782D61DA" w14:textId="14CBC0EE" w:rsidR="006D4C61" w:rsidRPr="00E778BF" w:rsidRDefault="00E778BF" w:rsidP="00E778BF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8E63FF">
              <w:rPr>
                <w:rFonts w:ascii="Arial" w:hAnsi="Arial" w:cs="Arial"/>
              </w:rPr>
              <w:t xml:space="preserve">Elaborar mascarilla (si puedes agregar fotografías </w:t>
            </w:r>
            <w:r>
              <w:rPr>
                <w:rFonts w:ascii="Arial" w:hAnsi="Arial" w:cs="Arial"/>
              </w:rPr>
              <w:t xml:space="preserve">o enviar un breve video </w:t>
            </w:r>
            <w:r w:rsidRPr="008E63FF">
              <w:rPr>
                <w:rFonts w:ascii="Arial" w:hAnsi="Arial" w:cs="Arial"/>
              </w:rPr>
              <w:t>de su proceso</w:t>
            </w:r>
            <w:r>
              <w:rPr>
                <w:rFonts w:ascii="Arial" w:hAnsi="Arial" w:cs="Arial"/>
              </w:rPr>
              <w:t xml:space="preserve"> al correo del curso</w:t>
            </w:r>
            <w:r w:rsidRPr="008E63F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A3632C4" w14:textId="77777777" w:rsidR="00E778BF" w:rsidRDefault="00E778BF" w:rsidP="00277BA8">
      <w:pPr>
        <w:spacing w:line="240" w:lineRule="auto"/>
        <w:jc w:val="both"/>
        <w:rPr>
          <w:rFonts w:ascii="Arial" w:hAnsi="Arial" w:cs="Arial"/>
          <w:b/>
          <w:bCs/>
          <w:u w:val="single"/>
        </w:rPr>
      </w:pPr>
    </w:p>
    <w:p w14:paraId="3CBFD090" w14:textId="67B51D69" w:rsidR="00277BA8" w:rsidRDefault="00277BA8" w:rsidP="001146C9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CONSIDERACIONES IMPORTANTES: </w:t>
      </w:r>
    </w:p>
    <w:p w14:paraId="5C915DE0" w14:textId="3D0A7500" w:rsidR="00277BA8" w:rsidRPr="00277BA8" w:rsidRDefault="00797ED7" w:rsidP="001146C9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277BA8">
        <w:rPr>
          <w:rFonts w:ascii="Arial" w:hAnsi="Arial" w:cs="Arial"/>
          <w:b/>
          <w:bCs/>
        </w:rPr>
        <w:t xml:space="preserve">La mascarilla protectora deberá </w:t>
      </w:r>
      <w:r w:rsidR="000D5DE9">
        <w:rPr>
          <w:rFonts w:ascii="Arial" w:hAnsi="Arial" w:cs="Arial"/>
          <w:b/>
          <w:bCs/>
        </w:rPr>
        <w:t xml:space="preserve">ser </w:t>
      </w:r>
      <w:r w:rsidR="000D5DE9" w:rsidRPr="00277BA8">
        <w:rPr>
          <w:rFonts w:ascii="Arial" w:hAnsi="Arial" w:cs="Arial"/>
          <w:b/>
          <w:bCs/>
        </w:rPr>
        <w:t>presentada</w:t>
      </w:r>
      <w:r w:rsidR="000D5DE9">
        <w:rPr>
          <w:rFonts w:ascii="Arial" w:hAnsi="Arial" w:cs="Arial"/>
          <w:b/>
          <w:bCs/>
        </w:rPr>
        <w:t xml:space="preserve"> en clases.</w:t>
      </w:r>
      <w:r w:rsidR="00277BA8" w:rsidRPr="00277BA8">
        <w:rPr>
          <w:rFonts w:ascii="Arial" w:hAnsi="Arial" w:cs="Arial"/>
          <w:b/>
          <w:bCs/>
        </w:rPr>
        <w:t xml:space="preserve"> </w:t>
      </w:r>
      <w:r w:rsidR="00277BA8">
        <w:rPr>
          <w:rFonts w:ascii="Arial" w:hAnsi="Arial" w:cs="Arial"/>
          <w:b/>
          <w:bCs/>
        </w:rPr>
        <w:t xml:space="preserve">Por </w:t>
      </w:r>
      <w:r w:rsidR="000D5DE9">
        <w:rPr>
          <w:rFonts w:ascii="Arial" w:hAnsi="Arial" w:cs="Arial"/>
          <w:b/>
          <w:bCs/>
        </w:rPr>
        <w:t>tanto,</w:t>
      </w:r>
      <w:r w:rsidR="00277BA8">
        <w:rPr>
          <w:rFonts w:ascii="Arial" w:hAnsi="Arial" w:cs="Arial"/>
          <w:b/>
          <w:bCs/>
        </w:rPr>
        <w:t xml:space="preserve"> se ruega una vez finalizado el proyecto guardar la mascarilla en un lugar seguro</w:t>
      </w:r>
      <w:r w:rsidR="000D5DE9">
        <w:rPr>
          <w:rFonts w:ascii="Arial" w:hAnsi="Arial" w:cs="Arial"/>
          <w:b/>
          <w:bCs/>
        </w:rPr>
        <w:t xml:space="preserve"> de su hogar</w:t>
      </w:r>
      <w:r w:rsidR="001146C9">
        <w:rPr>
          <w:rFonts w:ascii="Arial" w:hAnsi="Arial" w:cs="Arial"/>
          <w:b/>
          <w:bCs/>
        </w:rPr>
        <w:t xml:space="preserve"> hasta que sea solicitada. </w:t>
      </w:r>
      <w:r w:rsidR="00277BA8" w:rsidRPr="00277BA8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</w:t>
      </w:r>
    </w:p>
    <w:p w14:paraId="14EF4B60" w14:textId="084B7D1C" w:rsidR="00CA60C6" w:rsidRDefault="000D5DE9" w:rsidP="001146C9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 ruega enviar actividad propuesta al correo</w:t>
      </w:r>
      <w:r w:rsidR="0008517B">
        <w:rPr>
          <w:rFonts w:ascii="Arial" w:hAnsi="Arial" w:cs="Arial"/>
          <w:b/>
          <w:bCs/>
        </w:rPr>
        <w:t xml:space="preserve"> del curso</w:t>
      </w:r>
      <w:r w:rsidR="00E778BF">
        <w:rPr>
          <w:rFonts w:ascii="Arial" w:hAnsi="Arial" w:cs="Arial"/>
          <w:b/>
          <w:bCs/>
        </w:rPr>
        <w:t xml:space="preserve"> a más tardar el día 05 de junio</w:t>
      </w:r>
      <w:r>
        <w:rPr>
          <w:rFonts w:ascii="Arial" w:hAnsi="Arial" w:cs="Arial"/>
          <w:b/>
          <w:bCs/>
        </w:rPr>
        <w:t xml:space="preserve"> para su revisión y registro del cumplimiento</w:t>
      </w:r>
      <w:r w:rsidR="001146C9">
        <w:rPr>
          <w:rFonts w:ascii="Arial" w:hAnsi="Arial" w:cs="Arial"/>
          <w:b/>
          <w:bCs/>
        </w:rPr>
        <w:t xml:space="preserve"> de la tarea. </w:t>
      </w:r>
    </w:p>
    <w:p w14:paraId="1127A5D8" w14:textId="2B141AB4" w:rsidR="001146C9" w:rsidRDefault="00E778BF" w:rsidP="00E778BF">
      <w:pPr>
        <w:spacing w:line="240" w:lineRule="auto"/>
        <w:jc w:val="both"/>
        <w:rPr>
          <w:rFonts w:ascii="Arial" w:hAnsi="Arial" w:cs="Arial"/>
          <w:b/>
          <w:bCs/>
        </w:rPr>
      </w:pPr>
      <w:r w:rsidRPr="00E778BF">
        <w:rPr>
          <w:rFonts w:ascii="Arial" w:hAnsi="Arial" w:cs="Arial"/>
          <w:b/>
          <w:bCs/>
          <w:noProof/>
        </w:rPr>
        <w:drawing>
          <wp:inline distT="0" distB="0" distL="0" distR="0" wp14:anchorId="7399B897" wp14:editId="73D79859">
            <wp:extent cx="3404507" cy="1797026"/>
            <wp:effectExtent l="133350" t="76200" r="81915" b="12763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838" cy="18278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3D51486A" w14:textId="0E447D70" w:rsidR="001146C9" w:rsidRDefault="001146C9" w:rsidP="00E778BF">
      <w:p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 ABRAZO VIRTUAL PARA CADA UNO DE USTEDES Y FAMILIA …. ¡¡¡¡ÉXITO EN LA ACTIVIDAD PROPUESTA...!!!!</w:t>
      </w:r>
    </w:p>
    <w:p w14:paraId="748CF93E" w14:textId="5F42AB45" w:rsidR="001146C9" w:rsidRDefault="001146C9" w:rsidP="001146C9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1BB157B3" w14:textId="42299E34" w:rsidR="001146C9" w:rsidRDefault="001146C9" w:rsidP="001146C9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ATTE, PROFESORA ALDA MOYA B.</w:t>
      </w:r>
    </w:p>
    <w:p w14:paraId="7071E967" w14:textId="77777777" w:rsidR="001146C9" w:rsidRPr="00E778BF" w:rsidRDefault="001146C9" w:rsidP="00E778B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38E69E2D" w14:textId="0A55FC42" w:rsidR="00E778BF" w:rsidRPr="00E778BF" w:rsidRDefault="00E778BF" w:rsidP="00E778BF">
      <w:pPr>
        <w:spacing w:line="240" w:lineRule="auto"/>
        <w:jc w:val="both"/>
        <w:rPr>
          <w:rFonts w:ascii="Arial" w:hAnsi="Arial" w:cs="Arial"/>
          <w:b/>
          <w:bCs/>
        </w:rPr>
      </w:pPr>
    </w:p>
    <w:bookmarkEnd w:id="2"/>
    <w:p w14:paraId="3FE36807" w14:textId="77777777" w:rsidR="0008517B" w:rsidRPr="0008517B" w:rsidRDefault="0008517B" w:rsidP="0008517B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0A5919A5" w14:textId="77777777" w:rsidR="00CA60C6" w:rsidRPr="00797ED7" w:rsidRDefault="00CA60C6" w:rsidP="00797ED7">
      <w:pPr>
        <w:spacing w:line="240" w:lineRule="auto"/>
        <w:rPr>
          <w:rFonts w:ascii="Arial" w:hAnsi="Arial" w:cs="Arial"/>
        </w:rPr>
      </w:pPr>
    </w:p>
    <w:sectPr w:rsidR="00CA60C6" w:rsidRPr="00797ED7" w:rsidSect="008B3B2A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C1512"/>
    <w:multiLevelType w:val="hybridMultilevel"/>
    <w:tmpl w:val="50403BC0"/>
    <w:lvl w:ilvl="0" w:tplc="A47EF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DF75A4"/>
    <w:multiLevelType w:val="hybridMultilevel"/>
    <w:tmpl w:val="B7863A5A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8A0A78"/>
    <w:multiLevelType w:val="hybridMultilevel"/>
    <w:tmpl w:val="DEE0DE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C6ACA"/>
    <w:multiLevelType w:val="hybridMultilevel"/>
    <w:tmpl w:val="286287C2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D7"/>
    <w:rsid w:val="0008517B"/>
    <w:rsid w:val="000D5DE9"/>
    <w:rsid w:val="001146C9"/>
    <w:rsid w:val="00277BA8"/>
    <w:rsid w:val="00532C49"/>
    <w:rsid w:val="006D4C61"/>
    <w:rsid w:val="00797ED7"/>
    <w:rsid w:val="008B3B2A"/>
    <w:rsid w:val="008B5F1A"/>
    <w:rsid w:val="008E63FF"/>
    <w:rsid w:val="008F2784"/>
    <w:rsid w:val="00942A08"/>
    <w:rsid w:val="00C741D1"/>
    <w:rsid w:val="00CA60C6"/>
    <w:rsid w:val="00CC4360"/>
    <w:rsid w:val="00E7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592E"/>
  <w15:chartTrackingRefBased/>
  <w15:docId w15:val="{E89607BE-36BC-4EFF-80EF-7574CE6C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63FF"/>
    <w:pPr>
      <w:ind w:left="720"/>
      <w:contextualSpacing/>
    </w:pPr>
  </w:style>
  <w:style w:type="table" w:styleId="Tablaconcuadrcula">
    <w:name w:val="Table Grid"/>
    <w:basedOn w:val="Tablanormal"/>
    <w:uiPriority w:val="39"/>
    <w:rsid w:val="008F2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alda moya</dc:creator>
  <cp:keywords/>
  <dc:description/>
  <cp:lastModifiedBy>alda moya</cp:lastModifiedBy>
  <cp:revision>4</cp:revision>
  <dcterms:created xsi:type="dcterms:W3CDTF">2020-05-18T23:42:00Z</dcterms:created>
  <dcterms:modified xsi:type="dcterms:W3CDTF">2020-05-19T02:28:00Z</dcterms:modified>
</cp:coreProperties>
</file>